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23E" w:rsidRDefault="00F972B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Lisa 1</w:t>
      </w:r>
    </w:p>
    <w:p w:rsidR="00DB623E" w:rsidRDefault="00DB623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B623E" w:rsidRDefault="00F972B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Transpordiamet</w:t>
      </w:r>
    </w:p>
    <w:p w:rsidR="00DB623E" w:rsidRDefault="00F972B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Valge 4/1</w:t>
      </w:r>
    </w:p>
    <w:p w:rsidR="00DB623E" w:rsidRDefault="00F972B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11413 Tallinn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kuupäev 02.04.2026</w:t>
      </w:r>
    </w:p>
    <w:p w:rsidR="00DB623E" w:rsidRDefault="00DB623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B623E" w:rsidRDefault="00DB623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B623E" w:rsidRDefault="00F972B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Taotlus</w:t>
      </w:r>
    </w:p>
    <w:p w:rsidR="00DB623E" w:rsidRDefault="00DB623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23E" w:rsidRDefault="00F972B7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Taotleme õpilastele tasuta jalgratturi eksamiks ettevalmistava koolituse ja eksamite läbiviimise koolituskulude osalist katmist 2025.-2026. õppeaastal.</w:t>
      </w:r>
    </w:p>
    <w:tbl>
      <w:tblPr>
        <w:tblStyle w:val="a"/>
        <w:tblW w:w="9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98"/>
        <w:gridCol w:w="5036"/>
      </w:tblGrid>
      <w:tr w:rsidR="00DB623E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Kooli nimi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Melliste kool</w:t>
            </w:r>
          </w:p>
        </w:tc>
      </w:tr>
      <w:tr w:rsidR="00DB623E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Registrikood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52525"/>
                <w:sz w:val="21"/>
                <w:szCs w:val="21"/>
                <w:shd w:val="clear" w:color="auto" w:fill="F4F4F4"/>
              </w:rPr>
              <w:t>75015249</w:t>
            </w:r>
          </w:p>
        </w:tc>
      </w:tr>
      <w:tr w:rsidR="00DB623E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Kooli juriidiline aadress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Aabitsa tee 1, Melliste küla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Kastre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vald Tartu maakond 62318</w:t>
            </w:r>
          </w:p>
        </w:tc>
      </w:tr>
      <w:tr w:rsidR="00DB623E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Kooli esindusõiguslik isik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Direktor Aile Kilgi</w:t>
            </w:r>
            <w:bookmarkStart w:id="0" w:name="_GoBack"/>
            <w:bookmarkEnd w:id="0"/>
          </w:p>
        </w:tc>
      </w:tr>
      <w:tr w:rsidR="00DB623E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Koolipoolne kontaktisik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(ametlik otsekontakt)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nimi: Aile Kilgi</w:t>
            </w:r>
          </w:p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tel: 53 470 468</w:t>
            </w:r>
          </w:p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e-post: aile.kilgi@melliste.ee</w:t>
            </w:r>
          </w:p>
        </w:tc>
      </w:tr>
      <w:tr w:rsidR="00DB623E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2025.-2026.õppeaastal koolis jalgratta juhtimisõigust taotlevate õpilaste arv 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Õpilaste arv kokku </w:t>
            </w:r>
          </w:p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39</w:t>
            </w:r>
          </w:p>
        </w:tc>
      </w:tr>
      <w:tr w:rsidR="00DB623E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Klass(id)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(osalevate õpilaste klass(id))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 ja 4. klass</w:t>
            </w:r>
          </w:p>
        </w:tc>
      </w:tr>
      <w:tr w:rsidR="00DB623E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Kohalik omavalitsus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Kastre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Vallavalitsus</w:t>
            </w:r>
          </w:p>
        </w:tc>
      </w:tr>
      <w:tr w:rsidR="00DB623E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23E" w:rsidRDefault="00F972B7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Asutuse arvelduskonto number ja arvelduskonto omanik</w:t>
            </w:r>
          </w:p>
        </w:tc>
        <w:tc>
          <w:tcPr>
            <w:tcW w:w="5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2B7" w:rsidRPr="00F972B7" w:rsidRDefault="00F972B7" w:rsidP="00F972B7">
            <w:pPr>
              <w:spacing w:line="276" w:lineRule="auto"/>
              <w:jc w:val="both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t-EE" w:eastAsia="en-US"/>
              </w:rPr>
            </w:pPr>
            <w:proofErr w:type="spellStart"/>
            <w:r w:rsidRPr="00F972B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t-EE" w:eastAsia="en-US"/>
              </w:rPr>
              <w:t>Kastre</w:t>
            </w:r>
            <w:proofErr w:type="spellEnd"/>
            <w:r w:rsidRPr="00F972B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t-EE" w:eastAsia="en-US"/>
              </w:rPr>
              <w:t xml:space="preserve"> Vallavalitsus </w:t>
            </w:r>
          </w:p>
          <w:p w:rsidR="00DB623E" w:rsidRDefault="00F972B7" w:rsidP="00F972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972B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t-EE" w:eastAsia="en-US"/>
              </w:rPr>
              <w:t>EE531010102034612006 SEB</w:t>
            </w:r>
          </w:p>
        </w:tc>
      </w:tr>
    </w:tbl>
    <w:p w:rsidR="00DB623E" w:rsidRDefault="00DB623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23E" w:rsidRDefault="00F972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Kinnitan, et lapsi koolitav õpetaja on vähemalt 21-aastane ja omab mootorsõiduki juhiluba (</w:t>
      </w:r>
      <w:hyperlink r:id="rId8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liiklusseadus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§ 149 lõige 3).</w:t>
      </w:r>
    </w:p>
    <w:p w:rsidR="00DB623E" w:rsidRDefault="00F972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Kinnitan, et kool ei küsi lapsevanemalt koolituse ja eksamite eest rahalist toetust.</w:t>
      </w:r>
    </w:p>
    <w:p w:rsidR="00DB623E" w:rsidRDefault="00DB623E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623E" w:rsidRDefault="00F972B7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Lisa(d):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(kooli nimi) jalgratturi eksamiks ettevalmistava koolituse ja eksamineerimise tööplaan 2025.- 2026. õppeaastal.</w:t>
      </w:r>
    </w:p>
    <w:p w:rsidR="00DB623E" w:rsidRDefault="00F972B7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Mitme õppekoha puhul lisada iga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õppekoha tööplaan, kui need oluliselt erinevad.</w:t>
      </w:r>
    </w:p>
    <w:p w:rsidR="00DB623E" w:rsidRDefault="00DB623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23E" w:rsidRDefault="00F972B7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(allkirjastatud digitaalselt)</w:t>
      </w:r>
    </w:p>
    <w:p w:rsidR="00DB623E" w:rsidRDefault="00F972B7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Kooli esindusõigusliku isiku nimi</w:t>
      </w:r>
    </w:p>
    <w:sectPr w:rsidR="00DB62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F972B7">
      <w:r>
        <w:separator/>
      </w:r>
    </w:p>
  </w:endnote>
  <w:endnote w:type="continuationSeparator" w:id="0">
    <w:p w:rsidR="00000000" w:rsidRDefault="00F97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4825569B-2EA2-47A1-ACE7-C0BC56B74D47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FA73CE71-EFAF-4988-80EE-1C85DDAB1AD3}"/>
    <w:embedBold r:id="rId3" w:fontKey="{7B93C81B-F7A3-42A3-B9A5-5F7D096D37BD}"/>
    <w:embedItalic r:id="rId4" w:fontKey="{8DA0E042-2738-42FE-B902-DC1F2EB08AC8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5" w:fontKey="{EC363A6F-0C7A-4FC4-9EA8-6634E5A939C8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6" w:fontKey="{0742E137-748F-4296-9D2B-41205A20A4DD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7B541739-5335-470A-AA99-290513AD84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23E" w:rsidRDefault="00DB62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23E" w:rsidRDefault="00F972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039"/>
      </w:tabs>
      <w:ind w:left="-993"/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23E" w:rsidRDefault="00DB62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F972B7">
      <w:r>
        <w:separator/>
      </w:r>
    </w:p>
  </w:footnote>
  <w:footnote w:type="continuationSeparator" w:id="0">
    <w:p w:rsidR="00000000" w:rsidRDefault="00F972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23E" w:rsidRDefault="00DB62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23E" w:rsidRDefault="00DB62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975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23E" w:rsidRDefault="00DB62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B03CD1"/>
    <w:multiLevelType w:val="multilevel"/>
    <w:tmpl w:val="A05A2E8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23E"/>
    <w:rsid w:val="00DB623E"/>
    <w:rsid w:val="00F9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2AAD3"/>
  <w15:docId w15:val="{5F9E1D95-DA0E-4DC0-8EDC-0A71C05F2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t" w:eastAsia="et-E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oendilik">
    <w:name w:val="List Paragraph"/>
    <w:basedOn w:val="Normaallaad"/>
    <w:uiPriority w:val="34"/>
    <w:qFormat/>
    <w:rsid w:val="00803760"/>
    <w:pPr>
      <w:ind w:left="720"/>
      <w:contextualSpacing/>
    </w:pPr>
  </w:style>
  <w:style w:type="table" w:styleId="Kontuurtabel">
    <w:name w:val="Table Grid"/>
    <w:basedOn w:val="Normaaltabel"/>
    <w:uiPriority w:val="59"/>
    <w:rsid w:val="00714D1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s">
    <w:name w:val="header"/>
    <w:basedOn w:val="Normaallaad"/>
    <w:link w:val="PisMrk"/>
    <w:uiPriority w:val="99"/>
    <w:unhideWhenUsed/>
    <w:rsid w:val="00FD60FD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FD60FD"/>
  </w:style>
  <w:style w:type="paragraph" w:styleId="Jalus">
    <w:name w:val="footer"/>
    <w:basedOn w:val="Normaallaad"/>
    <w:link w:val="JalusMrk"/>
    <w:uiPriority w:val="99"/>
    <w:unhideWhenUsed/>
    <w:rsid w:val="00FD60FD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FD60FD"/>
  </w:style>
  <w:style w:type="character" w:styleId="Kommentaariviide">
    <w:name w:val="annotation reference"/>
    <w:basedOn w:val="Liguvaikefont"/>
    <w:uiPriority w:val="99"/>
    <w:semiHidden/>
    <w:unhideWhenUsed/>
    <w:rsid w:val="00EF520A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EF520A"/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EF520A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EF520A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EF520A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EF520A"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EF520A"/>
    <w:rPr>
      <w:rFonts w:ascii="Segoe UI" w:hAnsi="Segoe UI" w:cs="Segoe UI"/>
      <w:sz w:val="18"/>
      <w:szCs w:val="18"/>
    </w:rPr>
  </w:style>
  <w:style w:type="character" w:styleId="Hperlink">
    <w:name w:val="Hyperlink"/>
    <w:basedOn w:val="Liguvaikefont"/>
    <w:uiPriority w:val="99"/>
    <w:unhideWhenUsed/>
    <w:rsid w:val="00CF64D1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CF64D1"/>
    <w:rPr>
      <w:color w:val="605E5C"/>
      <w:shd w:val="clear" w:color="auto" w:fill="E1DFDD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aaltabe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igiteataja.ee/akt/114112025021?leiaKehtiv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0/Y4JpCQc1A0FhKnWM8Y4qOUtA==">CgMxLjA4AHIhMVR5TTZackNIdS1NLWVEMG5scXVvRFo2aXFlcVNOVE1D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 Luik</dc:creator>
  <cp:lastModifiedBy>Aile Kilgi</cp:lastModifiedBy>
  <cp:revision>2</cp:revision>
  <dcterms:created xsi:type="dcterms:W3CDTF">2026-04-02T12:26:00Z</dcterms:created>
  <dcterms:modified xsi:type="dcterms:W3CDTF">2026-04-02T12:26:00Z</dcterms:modified>
</cp:coreProperties>
</file>